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43FF" w14:textId="77777777" w:rsidR="00592473" w:rsidRDefault="00000000">
      <w:pPr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2</w:t>
      </w:r>
    </w:p>
    <w:p w14:paraId="0C21795A" w14:textId="4367613D" w:rsidR="00592473" w:rsidRDefault="00000000">
      <w:pPr>
        <w:jc w:val="center"/>
        <w:outlineLvl w:val="0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z w:val="36"/>
          <w:szCs w:val="36"/>
        </w:rPr>
        <w:t>年第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>
        <w:rPr>
          <w:rFonts w:ascii="Times New Roman" w:eastAsia="方正小标宋简体" w:hAnsi="Times New Roman"/>
          <w:bCs/>
          <w:sz w:val="36"/>
          <w:szCs w:val="36"/>
        </w:rPr>
        <w:t>季度危险化学品登记证到期企业名单（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7</w:t>
      </w:r>
      <w:r>
        <w:rPr>
          <w:rFonts w:ascii="Times New Roman" w:eastAsia="方正小标宋简体" w:hAnsi="Times New Roman"/>
          <w:bCs/>
          <w:sz w:val="36"/>
          <w:szCs w:val="36"/>
        </w:rPr>
        <w:t>月</w:t>
      </w:r>
      <w:r>
        <w:rPr>
          <w:rFonts w:ascii="Times New Roman" w:eastAsia="方正小标宋简体" w:hAnsi="Times New Roman"/>
          <w:bCs/>
          <w:sz w:val="36"/>
          <w:szCs w:val="36"/>
        </w:rPr>
        <w:t>1</w:t>
      </w:r>
      <w:r>
        <w:rPr>
          <w:rFonts w:ascii="Times New Roman" w:eastAsia="方正小标宋简体" w:hAnsi="Times New Roman"/>
          <w:bCs/>
          <w:sz w:val="36"/>
          <w:szCs w:val="36"/>
        </w:rPr>
        <w:t>日至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9</w:t>
      </w:r>
      <w:r>
        <w:rPr>
          <w:rFonts w:ascii="Times New Roman" w:eastAsia="方正小标宋简体" w:hAnsi="Times New Roman"/>
          <w:bCs/>
          <w:sz w:val="36"/>
          <w:szCs w:val="36"/>
        </w:rPr>
        <w:t>月</w:t>
      </w:r>
      <w:r>
        <w:rPr>
          <w:rFonts w:ascii="Times New Roman" w:eastAsia="方正小标宋简体" w:hAnsi="Times New Roman"/>
          <w:bCs/>
          <w:sz w:val="36"/>
          <w:szCs w:val="36"/>
        </w:rPr>
        <w:t>3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0</w:t>
      </w:r>
      <w:r>
        <w:rPr>
          <w:rFonts w:ascii="Times New Roman" w:eastAsia="方正小标宋简体" w:hAnsi="Times New Roman"/>
          <w:bCs/>
          <w:sz w:val="36"/>
          <w:szCs w:val="36"/>
        </w:rPr>
        <w:t>日）</w:t>
      </w:r>
    </w:p>
    <w:tbl>
      <w:tblPr>
        <w:tblW w:w="1408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896"/>
        <w:gridCol w:w="1705"/>
        <w:gridCol w:w="1406"/>
        <w:gridCol w:w="983"/>
        <w:gridCol w:w="2384"/>
        <w:gridCol w:w="3366"/>
        <w:gridCol w:w="1384"/>
        <w:gridCol w:w="1266"/>
      </w:tblGrid>
      <w:tr w:rsidR="00592473" w14:paraId="371893E6" w14:textId="77777777">
        <w:trPr>
          <w:cantSplit/>
          <w:trHeight w:val="680"/>
          <w:tblHeader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161B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14A6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地市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1479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企业名称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C92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企业类型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AC57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是否涉及进口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76D3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工商注册地址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41BC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主要产品及生产规模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B546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发证日期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E817" w14:textId="77777777" w:rsidR="00592473" w:rsidRDefault="00000000">
            <w:pPr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 w:val="21"/>
                <w:szCs w:val="21"/>
              </w:rPr>
              <w:t>到期时间</w:t>
            </w:r>
          </w:p>
        </w:tc>
      </w:tr>
      <w:tr w:rsidR="00071A54" w:rsidRPr="0024583B" w14:paraId="476F4FF4" w14:textId="77777777" w:rsidTr="008F7C2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E2D2" w14:textId="095848E6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武汉市</w:t>
            </w:r>
          </w:p>
        </w:tc>
      </w:tr>
      <w:tr w:rsidR="00071A54" w:rsidRPr="00071A54" w14:paraId="3A7C78E3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3909" w14:textId="5A54FB91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FB11" w14:textId="49A5600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8B20" w14:textId="68611D7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武汉鼎泽新材料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1D32" w14:textId="70B552C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E772" w14:textId="7735544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E9E9" w14:textId="53EE828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武汉经济技术开发区东荆河路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号办公楼</w:t>
            </w:r>
            <w:r>
              <w:rPr>
                <w:rFonts w:hint="eastAsia"/>
                <w:color w:val="000000"/>
                <w:sz w:val="22"/>
                <w:szCs w:val="22"/>
              </w:rPr>
              <w:t>608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F961" w14:textId="66D4507C" w:rsidR="00933E92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清洗液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1500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2D88641" w14:textId="0EF8FC4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抛光液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3000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933E92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5A0E" w14:textId="0014C86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C140" w14:textId="3857E5C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2024/8/15</w:t>
            </w:r>
          </w:p>
        </w:tc>
      </w:tr>
      <w:tr w:rsidR="00071A54" w:rsidRPr="00071A54" w14:paraId="7AAAB2EE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8FC7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6A89" w14:textId="1F165E0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C7CF" w14:textId="3820E2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武汉联德化学品有限公司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3953" w14:textId="60915FF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F8EB" w14:textId="441C5AF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526C" w14:textId="0EDB228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武汉化学工业区化工大道</w:t>
            </w: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C73D" w14:textId="7456E05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磷酸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2602" w14:textId="0CBD34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F310" w14:textId="518477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2024/7/30</w:t>
            </w:r>
          </w:p>
        </w:tc>
      </w:tr>
      <w:tr w:rsidR="00071A54" w:rsidRPr="0024583B" w14:paraId="105E67D5" w14:textId="77777777" w:rsidTr="008F7C2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3D10" w14:textId="7DCA7632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黄石市</w:t>
            </w:r>
          </w:p>
        </w:tc>
      </w:tr>
      <w:tr w:rsidR="00071A54" w:rsidRPr="00071A54" w14:paraId="11CDBD6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DE5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7B49" w14:textId="61D9057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6488" w14:textId="5DB49AB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阳新县中正化工有限公司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740B" w14:textId="749F9C6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C482" w14:textId="2A3FA09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6208" w14:textId="660088D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湖北省阳新县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浮屠镇公桥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639" w14:textId="654ED39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五硫化二磷</w:t>
            </w:r>
            <w:r>
              <w:rPr>
                <w:rFonts w:hint="eastAsia"/>
                <w:color w:val="000000"/>
                <w:sz w:val="22"/>
                <w:szCs w:val="22"/>
              </w:rPr>
              <w:t>12000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372F" w14:textId="3DDAFAA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F74A" w14:textId="14CEC0D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</w:t>
            </w:r>
          </w:p>
        </w:tc>
      </w:tr>
      <w:tr w:rsidR="00071A54" w:rsidRPr="00071A54" w14:paraId="60284B6D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B2B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D39F" w14:textId="5AC7FE3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5CFF" w14:textId="456FB01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湖北富博化工有限责任公司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5B22" w14:textId="68C21ED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F8A" w14:textId="7A27084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4952" w14:textId="46769A7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湖北省黄石市阳新县富池镇王坟路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8FC1" w14:textId="1C17DE9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硝基甲烷</w:t>
            </w:r>
            <w:r>
              <w:rPr>
                <w:rFonts w:hint="eastAsia"/>
                <w:color w:val="000000"/>
                <w:sz w:val="22"/>
                <w:szCs w:val="22"/>
              </w:rPr>
              <w:t>7000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A519" w14:textId="6BAFD44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7C95" w14:textId="536E957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2024/7/10</w:t>
            </w:r>
          </w:p>
        </w:tc>
      </w:tr>
      <w:tr w:rsidR="00071A54" w:rsidRPr="0024583B" w14:paraId="40F9AF0E" w14:textId="77777777" w:rsidTr="008F7C2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4CA1" w14:textId="113818C0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十堰市</w:t>
            </w:r>
          </w:p>
        </w:tc>
      </w:tr>
      <w:tr w:rsidR="00071A54" w:rsidRPr="00071A54" w14:paraId="34C70FEC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72A3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891D" w14:textId="54688D3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十堰市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1CB1" w14:textId="49FF079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湖北巨成医药科技有限公司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6F37" w14:textId="57D23E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84AC" w14:textId="37B5E71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7F57" w14:textId="586EFE3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竹溪县金铜岭医药化工园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E66" w14:textId="66DEDC30" w:rsidR="00A73F5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溴乙烷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3000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668683D" w14:textId="0EB1FD33" w:rsidR="00A73F5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溴丁烷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2C2CEA0" w14:textId="2BD2CBFC" w:rsidR="00A73F5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溴代正丙烷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FB12A09" w14:textId="5D4B463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溴代异丙烷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73F5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77CE" w14:textId="282A703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0031" w14:textId="7F20457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2024/8/31</w:t>
            </w:r>
          </w:p>
        </w:tc>
      </w:tr>
      <w:tr w:rsidR="00071A54" w:rsidRPr="0024583B" w14:paraId="7769750B" w14:textId="77777777" w:rsidTr="008F7C2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2E28" w14:textId="00BAA96C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lastRenderedPageBreak/>
              <w:t>宜昌市</w:t>
            </w:r>
          </w:p>
        </w:tc>
      </w:tr>
      <w:tr w:rsidR="00071A54" w:rsidRPr="00071A54" w14:paraId="38B9A4ED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4209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30DB" w14:textId="14161C1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1661" w14:textId="2F40257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湖北兴力电子材料有限公司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5265" w14:textId="4AEA769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A749" w14:textId="1FD52ED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702" w14:textId="5072C4B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亭区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亭大道</w:t>
            </w:r>
            <w:r>
              <w:rPr>
                <w:rFonts w:hint="eastAsia"/>
                <w:color w:val="000000"/>
                <w:sz w:val="22"/>
                <w:szCs w:val="22"/>
              </w:rPr>
              <w:t>66-3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4B5D" w14:textId="3E6379B2" w:rsidR="00AD058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电子级氢氟酸</w:t>
            </w:r>
            <w:r>
              <w:rPr>
                <w:rFonts w:hint="eastAsia"/>
                <w:color w:val="000000"/>
                <w:sz w:val="22"/>
                <w:szCs w:val="22"/>
              </w:rPr>
              <w:t>15000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CFCC8A5" w14:textId="0A2511A9" w:rsidR="00AD058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电子级氟化铵</w:t>
            </w: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D6BCE67" w14:textId="1F30D334" w:rsidR="00AD058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电子级氟化氢铵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4615940" w14:textId="776ADE9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工业级氢氟酸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D058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B7B5" w14:textId="1F4B6A9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4ADC" w14:textId="2B44BA9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2024/9/5</w:t>
            </w:r>
          </w:p>
        </w:tc>
      </w:tr>
      <w:tr w:rsidR="00071A54" w:rsidRPr="00071A54" w14:paraId="7CCF87EA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707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DCEC" w14:textId="06B7BC6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07DA" w14:textId="51C38B1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湖北宜化化工股份有限公司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FFEC" w14:textId="55BAE83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F6BF" w14:textId="7E6C368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DA72" w14:textId="18761A5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湖北省宜昌市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亭区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亭大道</w:t>
            </w:r>
            <w:r>
              <w:rPr>
                <w:rFonts w:hint="eastAsia"/>
                <w:color w:val="000000"/>
                <w:sz w:val="22"/>
                <w:szCs w:val="22"/>
              </w:rPr>
              <w:t>399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D94A" w14:textId="77777777" w:rsidR="009F284B" w:rsidRDefault="00071A54" w:rsidP="009F284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产品：氢氧化钠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63CF63D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DFD9A5E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氯（液氯）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D2A4FFA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保险粉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8F400C5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二氧化硫</w:t>
            </w: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164FA51" w14:textId="491ACE0E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氯化聚乙烯</w:t>
            </w:r>
            <w:r>
              <w:rPr>
                <w:rFonts w:hint="eastAsia"/>
                <w:color w:val="000000"/>
                <w:sz w:val="22"/>
                <w:szCs w:val="22"/>
              </w:rPr>
              <w:t>1.35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DBC4C96" w14:textId="1D2A78B2" w:rsidR="009F284B" w:rsidRDefault="00071A54" w:rsidP="009F284B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中间产品：氢</w:t>
            </w: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B397EC1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乙炔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F1BB530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氯化氢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CD0E765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氯乙烯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4CC4B65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6F80598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1,1-</w:t>
            </w:r>
            <w:r>
              <w:rPr>
                <w:rFonts w:hint="eastAsia"/>
                <w:color w:val="000000"/>
                <w:sz w:val="22"/>
                <w:szCs w:val="22"/>
              </w:rPr>
              <w:t>二氯乙烷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1DDC28A" w14:textId="77777777" w:rsidR="009F284B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氧</w:t>
            </w:r>
            <w:r>
              <w:rPr>
                <w:rFonts w:hint="eastAsia"/>
                <w:color w:val="000000"/>
                <w:sz w:val="22"/>
                <w:szCs w:val="22"/>
              </w:rPr>
              <w:t>2.7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E2C382F" w14:textId="531C5B0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氮</w:t>
            </w:r>
            <w:r>
              <w:rPr>
                <w:rFonts w:hint="eastAsia"/>
                <w:color w:val="000000"/>
                <w:sz w:val="22"/>
                <w:szCs w:val="22"/>
              </w:rPr>
              <w:t>3.4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24B6" w14:textId="6F920FD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3873" w14:textId="517626A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2024/9/19</w:t>
            </w:r>
          </w:p>
        </w:tc>
      </w:tr>
      <w:tr w:rsidR="00071A54" w:rsidRPr="00071A54" w14:paraId="62760573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0AD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335F" w14:textId="3CB6EC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7A82" w14:textId="50961E4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宜昌兴越新材料有限公司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B381" w14:textId="2A152F2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3375" w14:textId="09BE304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CFF2" w14:textId="604ED01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亭区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亭大道</w:t>
            </w:r>
            <w:r>
              <w:rPr>
                <w:rFonts w:hint="eastAsia"/>
                <w:color w:val="000000"/>
                <w:sz w:val="22"/>
                <w:szCs w:val="22"/>
              </w:rPr>
              <w:t>476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C65D" w14:textId="77777777" w:rsidR="00FA4B82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12000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02F115E" w14:textId="77777777" w:rsidR="00FA4B82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正硅酸乙酯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E1C327B" w14:textId="7995501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三甲基氯硅烷</w:t>
            </w: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8209" w14:textId="76BCC22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5596" w14:textId="4270FFE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2024/7/30</w:t>
            </w:r>
          </w:p>
        </w:tc>
      </w:tr>
      <w:tr w:rsidR="00071A54" w:rsidRPr="00071A54" w14:paraId="38CD97CE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EB1E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C1A1" w14:textId="041506B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0E43" w14:textId="35AFB29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湖北宜化肥业有限公司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F2D6" w14:textId="3062F3F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D50E" w14:textId="5F37266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67B5" w14:textId="61C8E9B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湖北省宜昌市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猇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亭区桃子冲二组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3C94" w14:textId="1A3D4A07" w:rsidR="006C4949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磷酸二铵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60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05CD752" w14:textId="302378B4" w:rsidR="006C4949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氟硅酸钠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1.5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DDD826F" w14:textId="639F9370" w:rsidR="006C4949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120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E055AB3" w14:textId="54F25C4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磷酸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30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C494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7DF7" w14:textId="4FE60C2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26A6" w14:textId="476DC4A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2024/9/19</w:t>
            </w:r>
          </w:p>
        </w:tc>
      </w:tr>
      <w:tr w:rsidR="00071A54" w:rsidRPr="00071A54" w14:paraId="244C9B6E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8A1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3614" w14:textId="591F39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46B4" w14:textId="1DDE77E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宜昌泽美新材料有限公司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2C07" w14:textId="7AA9DFF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D634" w14:textId="620299F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8049" w14:textId="18D892D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枝江市姚家港化工园区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E4EB" w14:textId="4B83FF78" w:rsidR="001E2EB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含氢硅油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6000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5ACBD0D" w14:textId="2A39883C" w:rsidR="001E2EB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六甲基二硅氮烷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3000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52505B0" w14:textId="5ABF84A6" w:rsidR="001E2EB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七甲基三硅氧烷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1500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6546E9F" w14:textId="1947ED6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丙基硅油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3000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E2EB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BE94" w14:textId="75C42DF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EE10" w14:textId="02250AF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2024/8/16</w:t>
            </w:r>
          </w:p>
        </w:tc>
      </w:tr>
      <w:tr w:rsidR="00071A54" w:rsidRPr="00071A54" w14:paraId="5E72F925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94FE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9970" w14:textId="6223823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03E7" w14:textId="0747974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宜昌恒友化工股份有限公司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80D2" w14:textId="6083761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DDAB" w14:textId="2E55BDB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B9BF" w14:textId="2A5B4D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湖北省枝江市姚家港化工园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FDFA" w14:textId="2604B649" w:rsidR="009C6B1A" w:rsidRDefault="00071A54" w:rsidP="009C6B1A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老厂区：盐酸乙脒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94FD306" w14:textId="1DD1E0CB" w:rsidR="009C6B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五氯吡啶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B75348B" w14:textId="17A99029" w:rsidR="009C6B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氯化铵</w:t>
            </w:r>
            <w:r>
              <w:rPr>
                <w:rFonts w:hint="eastAsia"/>
                <w:color w:val="000000"/>
                <w:sz w:val="22"/>
                <w:szCs w:val="22"/>
              </w:rPr>
              <w:t>1800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871A603" w14:textId="5F0C2226" w:rsidR="009C6B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工业盐酸</w:t>
            </w:r>
            <w:r>
              <w:rPr>
                <w:rFonts w:hint="eastAsia"/>
                <w:color w:val="000000"/>
                <w:sz w:val="22"/>
                <w:szCs w:val="22"/>
              </w:rPr>
              <w:t>2500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C24805F" w14:textId="04708631" w:rsidR="009C6B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4600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23ADD76" w14:textId="293B0D8A" w:rsidR="009C6B1A" w:rsidRDefault="00071A54" w:rsidP="009C6B1A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新厂区：五氯吡啶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F4653B3" w14:textId="59833CC6" w:rsidR="009C6B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工业盐酸</w:t>
            </w:r>
            <w:r>
              <w:rPr>
                <w:rFonts w:hint="eastAsia"/>
                <w:color w:val="000000"/>
                <w:sz w:val="22"/>
                <w:szCs w:val="22"/>
              </w:rPr>
              <w:t>6800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B0098F3" w14:textId="1ABF696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20397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5D78" w14:textId="066378F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B176" w14:textId="3124B13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2024/7/4</w:t>
            </w:r>
          </w:p>
        </w:tc>
      </w:tr>
      <w:tr w:rsidR="00071A54" w:rsidRPr="0024583B" w14:paraId="38CD688A" w14:textId="77777777" w:rsidTr="00D26EC6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56EC" w14:textId="447DA76D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襄阳市</w:t>
            </w:r>
          </w:p>
        </w:tc>
      </w:tr>
      <w:tr w:rsidR="00071A54" w:rsidRPr="00071A54" w14:paraId="51B018B9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F540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9F46" w14:textId="67AF4CC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0032" w14:textId="4B20E77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湖北航天化学新材料科技有限公司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47BF" w14:textId="485CF8D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3799" w14:textId="31C3B29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DC92" w14:textId="3BA80EB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湖北省襄阳市襄城区高新经济开发区天宇大道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E29D" w14:textId="4AD1F5C1" w:rsidR="00D624A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压敏胶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0150D25" w14:textId="73CDD436" w:rsidR="00D624A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聚氨酯胶粘剂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041E3EF" w14:textId="3A53196C" w:rsidR="00D624A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脱膜剂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D40ADC6" w14:textId="0F83122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涂料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B82" w14:textId="31F38F2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BE7A" w14:textId="67C86C5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2024/7/4</w:t>
            </w:r>
          </w:p>
        </w:tc>
      </w:tr>
      <w:tr w:rsidR="00071A54" w:rsidRPr="00071A54" w14:paraId="3F0373D3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4221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9306" w14:textId="0EF0376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3F5E" w14:textId="3089DA9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襄阳高隆磷化工有限责任公司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F276" w14:textId="3394600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4F44" w14:textId="5E33A4D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B899" w14:textId="7E4862F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南漳城关镇便河路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号付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68C9" w14:textId="0383D0C8" w:rsidR="00D624A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磷酸</w:t>
            </w:r>
            <w:r>
              <w:rPr>
                <w:rFonts w:hint="eastAsia"/>
                <w:color w:val="000000"/>
                <w:sz w:val="22"/>
                <w:szCs w:val="22"/>
              </w:rPr>
              <w:t>12000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624A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624A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6CB97B4" w14:textId="72ED41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五氧化二磷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D624A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D624A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B13A" w14:textId="3B1D1C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D9EE" w14:textId="66CBD8C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</w:t>
            </w:r>
          </w:p>
        </w:tc>
      </w:tr>
      <w:tr w:rsidR="00071A54" w:rsidRPr="00071A54" w14:paraId="663E527C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42F1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D07F" w14:textId="3548212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73C6" w14:textId="2B2C033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湖北三雷德化工有限公司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6965" w14:textId="528379F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01D7" w14:textId="18E9F82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46C9" w14:textId="62E1D5B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谷城县经济开发区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B87D" w14:textId="77777777" w:rsidR="005D3DD6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氯磺化聚乙烯汽车面漆</w:t>
            </w:r>
            <w:r>
              <w:rPr>
                <w:rFonts w:hint="eastAsia"/>
                <w:color w:val="000000"/>
                <w:sz w:val="22"/>
                <w:szCs w:val="22"/>
              </w:rPr>
              <w:t>750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48B50E8" w14:textId="633B90D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汽车专用漆和重防腐漆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1.2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万吨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9D7D" w14:textId="1FA6296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89A4" w14:textId="448E9D4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2024/8/10</w:t>
            </w:r>
          </w:p>
        </w:tc>
      </w:tr>
      <w:tr w:rsidR="00071A54" w:rsidRPr="00071A54" w14:paraId="0A544BB6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4D30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2B18" w14:textId="2E3445E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E68E" w14:textId="266A364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湖北鑫西康化工有限公司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76DB" w14:textId="53B07A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7BEA" w14:textId="3459BD9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8E01" w14:textId="71CA882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枣阳市环城鲍庄村四组（化工园区）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BFF0" w14:textId="28A2F17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甲醛及深加工产品</w:t>
            </w:r>
            <w:r w:rsidR="005D3DD6">
              <w:rPr>
                <w:rFonts w:hint="eastAsia"/>
                <w:color w:val="000000"/>
                <w:sz w:val="22"/>
                <w:szCs w:val="22"/>
              </w:rPr>
              <w:t>10</w:t>
            </w:r>
            <w:r w:rsidR="005D3DD6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5D3DD6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5D3DD6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3286" w14:textId="007948C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44CD" w14:textId="47E958E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2024/9/22</w:t>
            </w:r>
          </w:p>
        </w:tc>
      </w:tr>
      <w:tr w:rsidR="00071A54" w:rsidRPr="00071A54" w14:paraId="00C56061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336C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99D1" w14:textId="5E0379C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A9C4" w14:textId="4663064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枣阳市赐祥医药科技有限公司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7894" w14:textId="5FF3D25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9E55" w14:textId="27D92E9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082F" w14:textId="51DC5E2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枣阳市化工工业园襄乡路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BA81" w14:textId="1D4BE579" w:rsidR="00AA6CB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肉桂酸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C67BCBA" w14:textId="2595159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咪唑乙醇及副产盐酸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200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A6CB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1A9D" w14:textId="475AE1D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DA37" w14:textId="0497E54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2024/9/23</w:t>
            </w:r>
          </w:p>
        </w:tc>
      </w:tr>
      <w:tr w:rsidR="00071A54" w:rsidRPr="00071A54" w14:paraId="7735DEBE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0809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0DD8" w14:textId="5244AB2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153D" w14:textId="2F665AB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湖北隆胜四海新材料股份有限公司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8779" w14:textId="04B2379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FD48" w14:textId="440C001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8234" w14:textId="1B6C307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湖北省襄阳市枣阳市桃园路南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2B14" w14:textId="79B9E7B6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有机硅树脂</w:t>
            </w:r>
            <w:r>
              <w:rPr>
                <w:rFonts w:hint="eastAsia"/>
                <w:color w:val="000000"/>
                <w:sz w:val="22"/>
                <w:szCs w:val="22"/>
              </w:rPr>
              <w:t>7000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E1EA777" w14:textId="6BFB3357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硅油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9E7996F" w14:textId="1EED9083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有机硅胶</w:t>
            </w: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CC337CA" w14:textId="1ACDA777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表面活性剂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007FECC" w14:textId="5E9E4AB5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乙醇</w:t>
            </w:r>
            <w:r>
              <w:rPr>
                <w:rFonts w:hint="eastAsia"/>
                <w:color w:val="000000"/>
                <w:sz w:val="22"/>
                <w:szCs w:val="22"/>
              </w:rPr>
              <w:t>2173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0C0A656" w14:textId="79A4F0B8" w:rsidR="000E508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氯化钙</w:t>
            </w:r>
            <w:r>
              <w:rPr>
                <w:rFonts w:hint="eastAsia"/>
                <w:color w:val="000000"/>
                <w:sz w:val="22"/>
                <w:szCs w:val="22"/>
              </w:rPr>
              <w:t>7100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6B8F6EE" w14:textId="47B3C36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E508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F3D6" w14:textId="43A63E9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1761" w14:textId="5BBBDD8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2024/7/6</w:t>
            </w:r>
          </w:p>
        </w:tc>
      </w:tr>
      <w:tr w:rsidR="00071A54" w:rsidRPr="00071A54" w14:paraId="3C625D7A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9F50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9F85" w14:textId="512F5AF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9AE5" w14:textId="20C283E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湖北创鑫聚氨酯材料有限公司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F41F" w14:textId="614B5FF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1431" w14:textId="23ADEDF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7DA" w14:textId="628EBEA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枣阳市复兴大道中段（化工工业园）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FE0C" w14:textId="0FC70FE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聚氨酯硅油系列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4000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E2E8" w14:textId="3BDB5D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C23D" w14:textId="698E653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2024/9/8</w:t>
            </w:r>
          </w:p>
        </w:tc>
      </w:tr>
      <w:tr w:rsidR="00071A54" w:rsidRPr="00071A54" w14:paraId="1A19CED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D775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5793" w14:textId="16CCC0A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ABD2" w14:textId="480679F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谷城邦泰气体有限公司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7639" w14:textId="3B81C94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47DF" w14:textId="7D138CB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DD5A" w14:textId="720B611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湖北省襄阳市谷城经济开发区锅底湖七组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3457" w14:textId="77777777" w:rsidR="0011107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溶解乙炔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万瓶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DD19ACF" w14:textId="77777777" w:rsidR="0011107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氧气</w:t>
            </w:r>
            <w:r>
              <w:rPr>
                <w:rFonts w:hint="eastAsia"/>
                <w:color w:val="000000"/>
                <w:sz w:val="22"/>
                <w:szCs w:val="22"/>
              </w:rPr>
              <w:t>720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B758C58" w14:textId="2411FA09" w:rsidR="0011107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氩气</w:t>
            </w: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738B174" w14:textId="60B1E6B0" w:rsidR="0011107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氮气</w:t>
            </w: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BF78708" w14:textId="23EBC9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二氧化碳</w:t>
            </w: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1107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26BC" w14:textId="0664841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B245" w14:textId="592BFF8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2024/9/15</w:t>
            </w:r>
          </w:p>
        </w:tc>
      </w:tr>
      <w:tr w:rsidR="00071A54" w:rsidRPr="00071A54" w14:paraId="41921229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FCC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CA2" w14:textId="07F6DF7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襄阳市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517C" w14:textId="24E6E67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湖北阿泰克生物科技股份有限公司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EBC5" w14:textId="49252D9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C9B9" w14:textId="3252CE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79EC" w14:textId="2DB88F0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湖北省襄阳市宜城市雷雁大道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4A05" w14:textId="2FBA4D5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乙酸</w:t>
            </w:r>
            <w:r>
              <w:rPr>
                <w:rFonts w:hint="eastAsia"/>
                <w:color w:val="000000"/>
                <w:sz w:val="22"/>
                <w:szCs w:val="22"/>
              </w:rPr>
              <w:t>1800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63562B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3562B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8241" w14:textId="6388EED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A253" w14:textId="1740A85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2024/7/18</w:t>
            </w:r>
          </w:p>
        </w:tc>
      </w:tr>
      <w:tr w:rsidR="00071A54" w:rsidRPr="0024583B" w14:paraId="700BF0AE" w14:textId="77777777" w:rsidTr="000902F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EA79" w14:textId="1EB00B42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荆门市</w:t>
            </w:r>
          </w:p>
        </w:tc>
      </w:tr>
      <w:tr w:rsidR="00071A54" w:rsidRPr="00071A54" w14:paraId="2C35CF22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77BA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E354" w14:textId="26870ED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CF4D" w14:textId="2650090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湖北丰乐生态肥业有限公司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A93F" w14:textId="6777CFC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A6E3" w14:textId="7A6AC48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1380" w14:textId="6D027AE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钟祥市胡集镇桥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垱</w:t>
            </w:r>
            <w:r>
              <w:rPr>
                <w:rFonts w:ascii="仿宋_GB2312" w:hAnsi="仿宋_GB2312" w:cs="仿宋_GB2312" w:hint="eastAsia"/>
                <w:color w:val="000000"/>
                <w:sz w:val="22"/>
                <w:szCs w:val="22"/>
              </w:rPr>
              <w:t>村一组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6293" w14:textId="1E6389E1" w:rsidR="000902F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磷肥</w:t>
            </w: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EE8C2F3" w14:textId="6BAD44AB" w:rsidR="000902F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复合肥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C9DF04B" w14:textId="71303C58" w:rsidR="000902F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选矿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08B08D1" w14:textId="6287EF4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对甲苯磺酰氯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902F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0262" w14:textId="26CBCF3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35E1" w14:textId="73D9C93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2024/7/14</w:t>
            </w:r>
          </w:p>
        </w:tc>
      </w:tr>
      <w:tr w:rsidR="00071A54" w:rsidRPr="00071A54" w14:paraId="5468A7B7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0F63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01A" w14:textId="050971C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8F2A" w14:textId="565F236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荆门市宏运肥业有限公司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12B4" w14:textId="1ADD27A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5212" w14:textId="31468B8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560" w14:textId="7A63A8C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钟祥市胡集镇荆襄工业园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AD7E" w14:textId="3124970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过磷酸钙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30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778A" w14:textId="608CEAE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CEE3" w14:textId="191BF77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2024/7/19</w:t>
            </w:r>
          </w:p>
        </w:tc>
      </w:tr>
      <w:tr w:rsidR="00071A54" w:rsidRPr="00071A54" w14:paraId="3A1746B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BFA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E799" w14:textId="60F11A0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C8C1" w14:textId="1C81105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百杰瑞（荆门）新材料有限公司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445D" w14:textId="1E5C5BC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A316" w14:textId="5839C56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7436" w14:textId="3B56A74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荆门高新区掇刀区荆东大道</w:t>
            </w: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  <w:r>
              <w:rPr>
                <w:rFonts w:hint="eastAsia"/>
                <w:color w:val="000000"/>
                <w:sz w:val="22"/>
                <w:szCs w:val="22"/>
              </w:rPr>
              <w:t>号（化工循环产业园）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0B4" w14:textId="500A1A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高纯氟化锂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7462C1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BEFF" w14:textId="425D5F0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3307" w14:textId="1314050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2024/9/27</w:t>
            </w:r>
          </w:p>
        </w:tc>
      </w:tr>
      <w:tr w:rsidR="00071A54" w:rsidRPr="00071A54" w14:paraId="69C6A6BB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DD02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593C" w14:textId="0210F9A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45E3" w14:textId="6046C3B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湖北京襄化工有限公司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EF4E" w14:textId="15CF8FA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5502" w14:textId="56C7361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071E" w14:textId="3373C9B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荆门市钟祥胡集经济开发区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FEE2" w14:textId="58D41108" w:rsidR="00AF2FC5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硫精砂制酸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15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004D81F" w14:textId="6F83D4A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磷酸一铵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15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AF2FC5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0F62" w14:textId="3DBF37F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C84B" w14:textId="6BD36B6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2024/8/21</w:t>
            </w:r>
          </w:p>
        </w:tc>
      </w:tr>
      <w:tr w:rsidR="00071A54" w:rsidRPr="00071A54" w14:paraId="51698DDD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AB3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64AF" w14:textId="28CD2D3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5522" w14:textId="624D1B5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湖北鑫丰化工有限公司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BEBD" w14:textId="431F539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13C7" w14:textId="23D79AE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9F33" w14:textId="215E8D3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湖北省钟祥市胡集镇福泉村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1C34" w14:textId="7E29023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过磷酸钙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C4F7" w14:textId="2EE1767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1BE9" w14:textId="1A8B0C4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2024/9/29</w:t>
            </w:r>
          </w:p>
        </w:tc>
      </w:tr>
      <w:tr w:rsidR="00071A54" w:rsidRPr="0024583B" w14:paraId="130EC690" w14:textId="77777777" w:rsidTr="000902FD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CF8" w14:textId="29A20D82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孝感市</w:t>
            </w:r>
          </w:p>
        </w:tc>
      </w:tr>
      <w:tr w:rsidR="003C5C5F" w:rsidRPr="00071A54" w14:paraId="62DB63CB" w14:textId="77777777" w:rsidTr="001958B6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0242" w14:textId="77777777" w:rsidR="003C5C5F" w:rsidRPr="00071A54" w:rsidRDefault="003C5C5F" w:rsidP="001958B6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93B1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AE90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湖北康尔安化工有限公司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AC2C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E702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F517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湖北省孝感市应城市东马坊街道东城工业园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6A7E" w14:textId="77777777" w:rsidR="003C5C5F" w:rsidRDefault="003C5C5F" w:rsidP="001958B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次氯酸钙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F123645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千吨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CE61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4CDD" w14:textId="77777777" w:rsidR="003C5C5F" w:rsidRPr="00071A54" w:rsidRDefault="003C5C5F" w:rsidP="001958B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2024/7/18</w:t>
            </w:r>
          </w:p>
        </w:tc>
      </w:tr>
      <w:tr w:rsidR="00071A54" w:rsidRPr="00071A54" w14:paraId="3825409B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376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DF6F" w14:textId="6363A19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7DD0" w14:textId="003BF45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湖北葛化华祥化学有限公司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8241" w14:textId="171A054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F4D1" w14:textId="5C4838F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E3D8" w14:textId="59BD9C2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湖北省云梦县隔蒲潭镇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08A3" w14:textId="3E6FED28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氢氧化钠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（折百）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实物为</w:t>
            </w:r>
            <w:r>
              <w:rPr>
                <w:rFonts w:hint="eastAsia"/>
                <w:color w:val="000000"/>
                <w:sz w:val="22"/>
                <w:szCs w:val="22"/>
              </w:rPr>
              <w:t>32%</w:t>
            </w:r>
            <w:r>
              <w:rPr>
                <w:rFonts w:hint="eastAsia"/>
                <w:color w:val="000000"/>
                <w:sz w:val="22"/>
                <w:szCs w:val="22"/>
              </w:rPr>
              <w:t>氢氧化钠溶液</w:t>
            </w:r>
            <w:r>
              <w:rPr>
                <w:rFonts w:hint="eastAsia"/>
                <w:color w:val="000000"/>
                <w:sz w:val="22"/>
                <w:szCs w:val="22"/>
              </w:rPr>
              <w:t>31.25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年）</w:t>
            </w:r>
          </w:p>
          <w:p w14:paraId="639D1A3A" w14:textId="66E9E7ED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氯气</w:t>
            </w:r>
            <w:r>
              <w:rPr>
                <w:rFonts w:hint="eastAsia"/>
                <w:color w:val="000000"/>
                <w:sz w:val="22"/>
                <w:szCs w:val="22"/>
              </w:rPr>
              <w:t>8.8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30EB0E8" w14:textId="77777777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氢气</w:t>
            </w:r>
            <w:r>
              <w:rPr>
                <w:rFonts w:hint="eastAsia"/>
                <w:color w:val="000000"/>
                <w:sz w:val="22"/>
                <w:szCs w:val="22"/>
              </w:rPr>
              <w:t>2800</w:t>
            </w:r>
            <w:r>
              <w:rPr>
                <w:rFonts w:hint="eastAsia"/>
                <w:color w:val="000000"/>
                <w:sz w:val="22"/>
                <w:szCs w:val="22"/>
              </w:rPr>
              <w:t>万标方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2500</w:t>
            </w:r>
            <w:r>
              <w:rPr>
                <w:rFonts w:hint="eastAsia"/>
                <w:color w:val="000000"/>
                <w:sz w:val="22"/>
                <w:szCs w:val="22"/>
              </w:rPr>
              <w:t>吨）</w:t>
            </w:r>
          </w:p>
          <w:p w14:paraId="5C97E5DA" w14:textId="45A595C3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氯苯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E4A954F" w14:textId="77777777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31%</w:t>
            </w: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C905D3B" w14:textId="78247E83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次氯酸钠溶液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sz w:val="22"/>
                <w:szCs w:val="22"/>
              </w:rPr>
              <w:t>含有效氯＞</w:t>
            </w: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4D6EE49" w14:textId="2B165E34" w:rsidR="00481A9D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1,4-</w:t>
            </w:r>
            <w:r>
              <w:rPr>
                <w:rFonts w:hint="eastAsia"/>
                <w:color w:val="000000"/>
                <w:sz w:val="22"/>
                <w:szCs w:val="22"/>
              </w:rPr>
              <w:t>苯二胺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887C137" w14:textId="052CD3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（回收）</w:t>
            </w:r>
            <w:r>
              <w:rPr>
                <w:rFonts w:hint="eastAsia"/>
                <w:color w:val="000000"/>
                <w:sz w:val="22"/>
                <w:szCs w:val="22"/>
              </w:rPr>
              <w:t>5500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81A9D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3C76" w14:textId="2B0DCDD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60C5" w14:textId="4B9D8EC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2024/9/19</w:t>
            </w:r>
          </w:p>
        </w:tc>
      </w:tr>
      <w:tr w:rsidR="00071A54" w:rsidRPr="00071A54" w14:paraId="46F783BC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3A2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6759" w14:textId="74C7211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B877" w14:textId="164D0C6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武汉海德化工发展有限公司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A618" w14:textId="24E29DB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99AC" w14:textId="24C979C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22BD" w14:textId="6052A52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应城市长江埠发展大道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BDBA" w14:textId="197E4B0C" w:rsidR="00044A0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氟硼酸</w:t>
            </w:r>
            <w:r>
              <w:rPr>
                <w:rFonts w:hint="eastAsia"/>
                <w:color w:val="000000"/>
                <w:sz w:val="22"/>
                <w:szCs w:val="22"/>
              </w:rPr>
              <w:t>1500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74762E5" w14:textId="03DB920A" w:rsidR="00044A0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氟硼酸亚锡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2BCA2E7" w14:textId="1D11D4C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甲基磺酸锡</w:t>
            </w: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044A0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1D4F" w14:textId="5AAF7B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2BAE" w14:textId="191510D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2024/9/7</w:t>
            </w:r>
          </w:p>
        </w:tc>
      </w:tr>
      <w:tr w:rsidR="00071A54" w:rsidRPr="00071A54" w14:paraId="5A6F85C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8EC0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3238" w14:textId="5834CBD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孝感市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5959" w14:textId="7C7DFED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应城市东诚有机硅有限公司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7E5B" w14:textId="08A5FC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266C" w14:textId="62D5CE7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F45E" w14:textId="3F5D812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应城市东马坊沿厂路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B329" w14:textId="5D56F13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乙基氯化物</w:t>
            </w:r>
            <w:r>
              <w:rPr>
                <w:rFonts w:hint="eastAsia"/>
                <w:color w:val="000000"/>
                <w:sz w:val="22"/>
                <w:szCs w:val="22"/>
              </w:rPr>
              <w:t>12000</w:t>
            </w:r>
            <w:r w:rsidR="00420576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420576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420576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ECDC" w14:textId="318E6B4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79E8" w14:textId="3FB7158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2024/7/4</w:t>
            </w:r>
          </w:p>
        </w:tc>
      </w:tr>
      <w:tr w:rsidR="00071A54" w:rsidRPr="0024583B" w14:paraId="47392B41" w14:textId="77777777" w:rsidTr="00BF67CE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0081" w14:textId="04DA153C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荆州市</w:t>
            </w:r>
          </w:p>
        </w:tc>
      </w:tr>
      <w:tr w:rsidR="00071A54" w:rsidRPr="00071A54" w14:paraId="1EC12C76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34F5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52AC" w14:textId="6DC2D0D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8F1D" w14:textId="65D2F85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松滋市璐达科技有限公司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2454" w14:textId="698DDD7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675C" w14:textId="027649D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FAC8" w14:textId="0EFAAF1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松滋市经济开发区临港工业园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09F8" w14:textId="1C6B18BC" w:rsidR="00BF67C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三氯化磷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30000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D5122E7" w14:textId="37E334E3" w:rsidR="00BF67C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亚磷酸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20000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31901CF" w14:textId="213277C2" w:rsidR="00BF67C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氯化钙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75BD647" w14:textId="01CDE5DC" w:rsidR="00BF67C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60000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E2805D6" w14:textId="6C51A8BD" w:rsidR="00BF67C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4,4-</w:t>
            </w:r>
            <w:r>
              <w:rPr>
                <w:rFonts w:hint="eastAsia"/>
                <w:color w:val="000000"/>
                <w:sz w:val="22"/>
                <w:szCs w:val="22"/>
              </w:rPr>
              <w:t>二氨基二苯基甲烷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91793A4" w14:textId="13C33F8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DMP-30</w:t>
            </w:r>
            <w:r>
              <w:rPr>
                <w:rFonts w:hint="eastAsia"/>
                <w:color w:val="000000"/>
                <w:sz w:val="22"/>
                <w:szCs w:val="22"/>
              </w:rPr>
              <w:t>促进剂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F67C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AAE8" w14:textId="6959082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6631" w14:textId="179B634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2024/8/4</w:t>
            </w:r>
          </w:p>
        </w:tc>
      </w:tr>
      <w:tr w:rsidR="00071A54" w:rsidRPr="00071A54" w14:paraId="7AE9EAB3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695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B4A2" w14:textId="3F3BF50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65F8" w14:textId="7A33F8C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益曼特健康产业（荆州）有限公司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C100" w14:textId="36DB4E4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D1AD" w14:textId="1656899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A7EC" w14:textId="10E9BF4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荆州开发区深圳大道</w:t>
            </w: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53BD" w14:textId="114A845D" w:rsidR="00193584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2,5-</w:t>
            </w:r>
            <w:r>
              <w:rPr>
                <w:rFonts w:hint="eastAsia"/>
                <w:color w:val="000000"/>
                <w:sz w:val="22"/>
                <w:szCs w:val="22"/>
              </w:rPr>
              <w:t>二甲基苯酚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12000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A8907A3" w14:textId="7A929B04" w:rsidR="00193584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氮气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7516.8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81CD1EF" w14:textId="142EB192" w:rsidR="00193584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氢气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105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F6203EB" w14:textId="12B9B58B" w:rsidR="00071A54" w:rsidRPr="00071A54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乙酸溶液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(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含量＜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80%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）</w:t>
            </w:r>
            <w:r w:rsidR="00193584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8894</w:t>
            </w:r>
            <w:r w:rsidR="00193584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吨</w:t>
            </w:r>
            <w:r w:rsidR="00193584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="00193584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1986" w14:textId="6736656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0AA3" w14:textId="2CDE136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</w:t>
            </w:r>
          </w:p>
        </w:tc>
      </w:tr>
      <w:tr w:rsidR="00071A54" w:rsidRPr="00071A54" w14:paraId="4D77C4EB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CCE9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F876" w14:textId="5E9AA26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9D6A" w14:textId="6D55BA7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荆州市金美高分子材料有限公司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971E" w14:textId="0CDF27A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28CE" w14:textId="6801AD0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1538" w14:textId="2358B51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荆州开发区农技路洪塘段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C987" w14:textId="4CB91C0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凹版印刷油墨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5000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193584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251E" w14:textId="0A097A4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F161" w14:textId="28A5D16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2024/7/10</w:t>
            </w:r>
          </w:p>
        </w:tc>
      </w:tr>
      <w:tr w:rsidR="00071A54" w:rsidRPr="00071A54" w14:paraId="067C2042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33D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87F0" w14:textId="7C5E8EA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CAF1" w14:textId="529314F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湖北美邦新能源有限公司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67B4" w14:textId="6F9793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2A4D" w14:textId="24FCE52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9182" w14:textId="14F09E0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湖北省荆州市江陵县招商大道</w:t>
            </w: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F147" w14:textId="6DEB529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无水三氯化铝</w:t>
            </w: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34D1" w14:textId="77CCB2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11DD" w14:textId="02EA34D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2024/7/18</w:t>
            </w:r>
          </w:p>
        </w:tc>
      </w:tr>
      <w:tr w:rsidR="00071A54" w:rsidRPr="00071A54" w14:paraId="53C24B90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36B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701B" w14:textId="6DF92A4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980C" w14:textId="0AD8361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荆州市隆华石油化工有限公司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CED6" w14:textId="23A0262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6B7" w14:textId="51E3EA6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DE55" w14:textId="2FA340A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荆州市荆州开发区宝莲路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3107" w14:textId="24F480C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非离子表面活性剂</w:t>
            </w: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C4B0" w14:textId="52FDA6B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8A67" w14:textId="67F1927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2024/9/16</w:t>
            </w:r>
          </w:p>
        </w:tc>
      </w:tr>
      <w:tr w:rsidR="00071A54" w:rsidRPr="00071A54" w14:paraId="5324CC55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AB5A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85F2" w14:textId="398C02B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5E1E" w14:textId="4B5033F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荆州市海的精细化工有限责任公司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9080" w14:textId="5EE75C2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2BAF" w14:textId="6CC65B6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A05B" w14:textId="10ADF44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荆州经济开发区三强建材以东、三号路以南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E5FA" w14:textId="77777777" w:rsidR="00B53F1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四氯化锡</w:t>
            </w:r>
            <w:r>
              <w:rPr>
                <w:rFonts w:hint="eastAsia"/>
                <w:color w:val="000000"/>
                <w:sz w:val="22"/>
                <w:szCs w:val="22"/>
              </w:rPr>
              <w:t>5000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415A8CF" w14:textId="09E5B48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00AA" w14:textId="6401A2E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5013" w14:textId="2DD434F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2024/9/18</w:t>
            </w:r>
          </w:p>
        </w:tc>
      </w:tr>
      <w:tr w:rsidR="00071A54" w:rsidRPr="00071A54" w14:paraId="0BE9D21B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B437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8BED" w14:textId="40FFC90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FD28" w14:textId="2FD01CB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湖北美恺乐涂料制造有限公司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BD40" w14:textId="5DE94B2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124C" w14:textId="59F5E2E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C37B" w14:textId="490D89E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江陵经济开发区沿江产业园鹤鸣路西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F321" w14:textId="77777777" w:rsidR="00B804E0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环氧防腐蚀底漆</w:t>
            </w: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CE54EED" w14:textId="77777777" w:rsidR="00B804E0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聚氨酯、氟碳面漆</w:t>
            </w: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8088B75" w14:textId="77777777" w:rsidR="00B804E0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耐高温涂料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C0BB095" w14:textId="77777777" w:rsidR="00B804E0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水性防腐蚀底漆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3F7FF4D" w14:textId="2C84C1CD" w:rsidR="00071A54" w:rsidRPr="00071A54" w:rsidRDefault="00071A54" w:rsidP="00A154B3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水性钢结构面漆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20F6" w14:textId="4728CF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5E19" w14:textId="03A08A7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2024/9/7</w:t>
            </w:r>
          </w:p>
        </w:tc>
      </w:tr>
      <w:tr w:rsidR="00071A54" w:rsidRPr="0024583B" w14:paraId="276A088D" w14:textId="77777777" w:rsidTr="009940EF">
        <w:trPr>
          <w:trHeight w:val="385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5BDD" w14:textId="2F70A0EC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黄冈市</w:t>
            </w:r>
          </w:p>
        </w:tc>
      </w:tr>
      <w:tr w:rsidR="00A154B3" w:rsidRPr="00071A54" w14:paraId="3D596204" w14:textId="77777777" w:rsidTr="00A84BAB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20FC" w14:textId="77777777" w:rsidR="00A154B3" w:rsidRPr="00071A54" w:rsidRDefault="00A154B3" w:rsidP="00A84BAB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6791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27FA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湖北灵泽医药科技有限公司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76DD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DC58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F090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武穴市田镇“两型”社会建设循环经济试验区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FA10" w14:textId="77777777" w:rsidR="00A154B3" w:rsidRDefault="00A154B3" w:rsidP="00A84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噻吩甲醛</w:t>
            </w:r>
          </w:p>
          <w:p w14:paraId="07520687" w14:textId="77777777" w:rsidR="00A154B3" w:rsidRDefault="00A154B3" w:rsidP="00A84BA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甲基</w:t>
            </w: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  <w:r>
              <w:rPr>
                <w:rFonts w:hint="eastAsia"/>
                <w:color w:val="000000"/>
                <w:sz w:val="22"/>
                <w:szCs w:val="22"/>
              </w:rPr>
              <w:t>噻吩醛</w:t>
            </w:r>
          </w:p>
          <w:p w14:paraId="3716A0ED" w14:textId="7A1EB6A6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D-2-</w:t>
            </w:r>
            <w:r>
              <w:rPr>
                <w:rFonts w:hint="eastAsia"/>
                <w:color w:val="000000"/>
                <w:sz w:val="22"/>
                <w:szCs w:val="22"/>
              </w:rPr>
              <w:t>氯丙酰氯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6B0D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D272" w14:textId="77777777" w:rsidR="00A154B3" w:rsidRPr="00071A54" w:rsidRDefault="00A154B3" w:rsidP="00A84BA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2024/9/8</w:t>
            </w:r>
          </w:p>
        </w:tc>
      </w:tr>
      <w:tr w:rsidR="00071A54" w:rsidRPr="00071A54" w14:paraId="70774DF1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144D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942F" w14:textId="40EC31D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8A1E" w14:textId="4041240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湖北楚维药业有限公司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7FD4" w14:textId="1E1004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ED8A" w14:textId="6783A21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94FC" w14:textId="3FED814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黄冈市黄州火车站经济开发区扬鹰岭大道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A62" w14:textId="5174B0EA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S-</w:t>
            </w:r>
            <w:r>
              <w:rPr>
                <w:rFonts w:hint="eastAsia"/>
                <w:color w:val="000000"/>
                <w:sz w:val="22"/>
                <w:szCs w:val="22"/>
              </w:rPr>
              <w:t>环氧氯丙烷</w:t>
            </w:r>
            <w:r>
              <w:rPr>
                <w:rFonts w:hint="eastAsia"/>
                <w:color w:val="000000"/>
                <w:sz w:val="22"/>
                <w:szCs w:val="22"/>
              </w:rPr>
              <w:t>1014.22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2485DF4" w14:textId="03E23CDE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卡内腈</w:t>
            </w:r>
            <w:r>
              <w:rPr>
                <w:rFonts w:hint="eastAsia"/>
                <w:color w:val="000000"/>
                <w:sz w:val="22"/>
                <w:szCs w:val="22"/>
              </w:rPr>
              <w:t>1229.44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BA0EB7F" w14:textId="26593C17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左旋肉碱</w:t>
            </w:r>
            <w:r>
              <w:rPr>
                <w:rFonts w:hint="eastAsia"/>
                <w:color w:val="000000"/>
                <w:sz w:val="22"/>
                <w:szCs w:val="22"/>
              </w:rPr>
              <w:t>1024.54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DFE6A18" w14:textId="1906717B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乙酰肉碱</w:t>
            </w: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AAFD9B5" w14:textId="606D2530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左旋肉碱酒石酸盐</w:t>
            </w: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E9F62E2" w14:textId="0F29206C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左旋肉碱富马酸盐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6532E55" w14:textId="140DA403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饲料级</w:t>
            </w:r>
            <w:r>
              <w:rPr>
                <w:rFonts w:hint="eastAsia"/>
                <w:color w:val="000000"/>
                <w:sz w:val="22"/>
                <w:szCs w:val="22"/>
              </w:rPr>
              <w:t>50%</w:t>
            </w:r>
            <w:r>
              <w:rPr>
                <w:rFonts w:hint="eastAsia"/>
                <w:color w:val="000000"/>
                <w:sz w:val="22"/>
                <w:szCs w:val="22"/>
              </w:rPr>
              <w:t>左旋肉碱</w:t>
            </w: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90C5B7A" w14:textId="0FD11645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医药级左旋肉碱</w:t>
            </w: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12F60B6" w14:textId="3A39EB6C" w:rsidR="00894F5F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混旋肉碱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7BA56D2" w14:textId="4E3CE349" w:rsidR="00071A54" w:rsidRPr="00071A54" w:rsidRDefault="00071A54" w:rsidP="00F67E6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ATMI 300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94F5F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96DF" w14:textId="37ED0AC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C806" w14:textId="1BC37C4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2024/9/7</w:t>
            </w:r>
          </w:p>
        </w:tc>
      </w:tr>
      <w:tr w:rsidR="00071A54" w:rsidRPr="00071A54" w14:paraId="14E3A2D9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CF23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4ABB" w14:textId="7102F9E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B9AF" w14:textId="1A3982A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武穴融泰医药科技有限公司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2891" w14:textId="2B5657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3325" w14:textId="2A61D5E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DE91" w14:textId="065736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武穴市田镇办事处马口工业园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D9B8" w14:textId="7E806C84" w:rsidR="00620559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硫代乙酸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400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8E44F7F" w14:textId="1FCFFCA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硫代乙酸钾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300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20559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77E" w14:textId="6DB5607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3C6" w14:textId="62422F6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2024/9/26</w:t>
            </w:r>
          </w:p>
        </w:tc>
      </w:tr>
      <w:tr w:rsidR="00071A54" w:rsidRPr="00071A54" w14:paraId="40228154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0FF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1662" w14:textId="2020BC8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6D5F" w14:textId="22ECB56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湖北乾佳化工有限公司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78BA" w14:textId="6DF6D7C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5FA5" w14:textId="31C1A89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223E" w14:textId="6D6D8FE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湖北省蕲春县彭思镇张滩村六组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948A" w14:textId="6EE6D5E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三氯苄系列产品</w:t>
            </w:r>
            <w:r w:rsidR="0068124A">
              <w:rPr>
                <w:rFonts w:hint="eastAsia"/>
                <w:color w:val="000000"/>
                <w:sz w:val="22"/>
                <w:szCs w:val="22"/>
              </w:rPr>
              <w:t>6000</w:t>
            </w:r>
            <w:r w:rsidR="0068124A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68124A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68124A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6141" w14:textId="678461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BC67" w14:textId="5C9EBC8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2024/7/30</w:t>
            </w:r>
          </w:p>
        </w:tc>
      </w:tr>
      <w:tr w:rsidR="00071A54" w:rsidRPr="00071A54" w14:paraId="10588D26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390E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70C7" w14:textId="50B284B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FF4" w14:textId="6B9B4BB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黄冈银河阿迪药业有限公司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EF6D" w14:textId="3FB5358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15FF" w14:textId="25D43C5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929B" w14:textId="5A1C82F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湖北省黄冈市黄州火车站经济开发区迎宾路</w:t>
            </w: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F1C3" w14:textId="77777777" w:rsidR="00B107B3" w:rsidRDefault="00071A54" w:rsidP="00F67E65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甲硝唑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E4F4B9F" w14:textId="77777777" w:rsidR="00B107B3" w:rsidRDefault="00071A54" w:rsidP="00F67E65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咪唑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80698C8" w14:textId="77777777" w:rsidR="00B107B3" w:rsidRDefault="00071A54" w:rsidP="00F67E65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甲酸甲酯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D8C1C45" w14:textId="429DBA73" w:rsidR="00071A54" w:rsidRPr="00071A54" w:rsidRDefault="00071A54" w:rsidP="00F67E65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硝酸</w:t>
            </w:r>
            <w:r>
              <w:rPr>
                <w:rFonts w:hint="eastAsia"/>
                <w:color w:val="000000"/>
                <w:sz w:val="22"/>
                <w:szCs w:val="22"/>
              </w:rPr>
              <w:t>360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8CB7" w14:textId="30A028B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F84" w14:textId="0B47253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2024/7/10</w:t>
            </w:r>
          </w:p>
        </w:tc>
      </w:tr>
      <w:tr w:rsidR="00071A54" w:rsidRPr="00071A54" w14:paraId="111D3253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AE6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0607" w14:textId="436C5B7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E9E5" w14:textId="2EFCE66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中船重工黄冈贵金属有限公司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EE99" w14:textId="3720BE6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5FE3" w14:textId="7E35A1A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6E7E" w14:textId="6A885A6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黄冈市化工园黄州火车站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A83F" w14:textId="0C00819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硝酸银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55DF" w14:textId="0A77B6A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35CF" w14:textId="2DA7CF4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2024/8/14</w:t>
            </w:r>
          </w:p>
        </w:tc>
      </w:tr>
      <w:tr w:rsidR="00071A54" w:rsidRPr="0024583B" w14:paraId="68B1FBD5" w14:textId="77777777" w:rsidTr="004757A5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5315" w14:textId="0121FD4F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咸宁市</w:t>
            </w:r>
          </w:p>
        </w:tc>
      </w:tr>
      <w:tr w:rsidR="00F67E65" w:rsidRPr="00071A54" w14:paraId="4C24370A" w14:textId="77777777" w:rsidTr="00907276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4F1F" w14:textId="77777777" w:rsidR="00F67E65" w:rsidRPr="00071A54" w:rsidRDefault="00F67E65" w:rsidP="00907276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558B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83F2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咸宁市天宏化工有限公司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BB92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B604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9975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咸宁市咸安区汀泗桥镇赤岗村九组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0DD3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电石生产、销售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15EC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B009" w14:textId="77777777" w:rsidR="00F67E65" w:rsidRPr="00071A54" w:rsidRDefault="00F67E65" w:rsidP="0090727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</w:t>
            </w:r>
          </w:p>
        </w:tc>
      </w:tr>
      <w:tr w:rsidR="00071A54" w:rsidRPr="00071A54" w14:paraId="043CD057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FA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D34F" w14:textId="19C6EA9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312D" w14:textId="7F22BE5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湖北三木化工有限公司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5D04" w14:textId="72EC990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6235" w14:textId="79B8370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598F" w14:textId="2B22EC8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湖北省咸宁市嘉鱼县武汉新港潘湾工业园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E6C2" w14:textId="77777777" w:rsidR="001D282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醇酸树脂</w:t>
            </w:r>
            <w:r>
              <w:rPr>
                <w:rFonts w:hint="eastAsia"/>
                <w:color w:val="000000"/>
                <w:sz w:val="22"/>
                <w:szCs w:val="22"/>
              </w:rPr>
              <w:t>30000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7585589" w14:textId="77777777" w:rsidR="001D282A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丙烯酸树脂</w:t>
            </w: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7006F4E" w14:textId="32D6148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不饱和聚酯树脂</w:t>
            </w: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F18E" w14:textId="09A6FA0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B5EB" w14:textId="65D1C5E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2024/7/10</w:t>
            </w:r>
          </w:p>
        </w:tc>
      </w:tr>
      <w:tr w:rsidR="00071A54" w:rsidRPr="00071A54" w14:paraId="31EC58B5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A639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BC70" w14:textId="44CDDA1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E588" w14:textId="2834D92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武汉市富华涂料有限公司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923C" w14:textId="0E7BB8D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DCFD" w14:textId="3B6EB36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C3E7" w14:textId="20E518B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2F25" w14:textId="77777777" w:rsidR="009B5DF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醇酸树脂</w:t>
            </w:r>
            <w:r>
              <w:rPr>
                <w:rFonts w:hint="eastAsia"/>
                <w:color w:val="000000"/>
                <w:sz w:val="22"/>
                <w:szCs w:val="22"/>
              </w:rPr>
              <w:t>600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B636FCA" w14:textId="77777777" w:rsidR="009B5DF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聚氨酯固化剂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8BB177B" w14:textId="77777777" w:rsidR="009B5DF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醇酸树脂漆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4AE304E" w14:textId="77777777" w:rsidR="009B5DF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环氧树脂漆</w:t>
            </w: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77867A2" w14:textId="098011A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丙烯酸树脂漆</w:t>
            </w: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8F37" w14:textId="6F8EC9B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F0E5" w14:textId="53DD36A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</w:t>
            </w:r>
          </w:p>
        </w:tc>
      </w:tr>
      <w:tr w:rsidR="00071A54" w:rsidRPr="00071A54" w14:paraId="36857201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F796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1B8B" w14:textId="6885FE3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8C78" w14:textId="7776F04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武汉以阳新材料科技有限公司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C3CA" w14:textId="28EDB62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0150" w14:textId="4270E91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273D" w14:textId="00AA7CF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9813" w14:textId="77777777" w:rsidR="007B46C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环氧树脂涂料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1C088A3" w14:textId="77777777" w:rsidR="007B46C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丙烯酸脂类树脂涂料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9D4EFBC" w14:textId="77777777" w:rsidR="007B46C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聚氨酯树脂涂料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76E091E" w14:textId="77777777" w:rsidR="007B46CF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高氯化聚乙烯树脂涂料</w:t>
            </w: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7852C73" w14:textId="7BFBD6D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水性丙烯酸树脂漆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F0B8" w14:textId="61D04AB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C4D9" w14:textId="0ECF229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2024/8/21</w:t>
            </w:r>
          </w:p>
        </w:tc>
      </w:tr>
      <w:tr w:rsidR="00071A54" w:rsidRPr="00071A54" w14:paraId="4D9E70E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5A8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5998" w14:textId="3B6EBD6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E08E" w14:textId="22648A8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湖北卓奥环保科技有限公司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743C" w14:textId="062452A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1B07" w14:textId="3A83040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D7B3" w14:textId="4F3DEE4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湖北省咸宁市嘉鱼县潘家湾镇畈湖化工工业园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C71F" w14:textId="133FFA6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硝酸试剂</w:t>
            </w:r>
            <w:r w:rsidR="00B439D2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="00B439D2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B439D2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439D2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A29D" w14:textId="58BAFD9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3D46" w14:textId="189F7AE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2024/7/30</w:t>
            </w:r>
          </w:p>
        </w:tc>
      </w:tr>
      <w:tr w:rsidR="00071A54" w:rsidRPr="00071A54" w14:paraId="75977369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A5C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2E76" w14:textId="393B8D3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5209" w14:textId="3CA677B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湖北滨飞涂料包装科技股份有限公司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160F" w14:textId="594C5CE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21C7" w14:textId="61961D6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B173" w14:textId="56F2FDC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60AB" w14:textId="42FF148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工业涂料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5C6F" w14:textId="4EC2AF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DFC5" w14:textId="1DC6ECB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2024/7/18</w:t>
            </w:r>
          </w:p>
        </w:tc>
      </w:tr>
      <w:tr w:rsidR="00071A54" w:rsidRPr="00071A54" w14:paraId="6AC831AF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8418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7DCA" w14:textId="73734DF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6588" w14:textId="2982ECC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武汉国力新型涂料股份有限公司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E042" w14:textId="1EC14A8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1340" w14:textId="78541F03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5ED5" w14:textId="4E36A25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EC7D" w14:textId="77777777" w:rsidR="00037514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环氧防腐涂料</w:t>
            </w: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5B4E9A5" w14:textId="77777777" w:rsidR="00037514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聚氨酯工业涂料</w:t>
            </w: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A05F063" w14:textId="5179B8D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丙烯酸工业涂料</w:t>
            </w:r>
            <w:r>
              <w:rPr>
                <w:rFonts w:hint="eastAsia"/>
                <w:color w:val="000000"/>
                <w:sz w:val="22"/>
                <w:szCs w:val="22"/>
              </w:rPr>
              <w:t>600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EC19" w14:textId="072CE5B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1E4C" w14:textId="6075770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2024/7/18</w:t>
            </w:r>
          </w:p>
        </w:tc>
      </w:tr>
      <w:tr w:rsidR="00071A54" w:rsidRPr="00071A54" w14:paraId="027E27B6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F758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ACAD" w14:textId="1563D6F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咸宁市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7484" w14:textId="323B1EB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武汉一力涂料股份有限公司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B59C" w14:textId="21155F6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EA5A" w14:textId="4BF9592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5FE0" w14:textId="37DE984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嘉鱼县潘家湾镇畈湖工业园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4F87" w14:textId="77777777" w:rsidR="0053047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醇酸树脂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8B1AA02" w14:textId="77777777" w:rsidR="0053047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醇酸树脂漆</w:t>
            </w: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B90D434" w14:textId="77777777" w:rsidR="0053047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丙烯酸树脂漆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13B04C5" w14:textId="0B05E0E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环氧树脂漆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BEBA" w14:textId="2226917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B225" w14:textId="3CA667C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</w:t>
            </w:r>
          </w:p>
        </w:tc>
      </w:tr>
      <w:tr w:rsidR="00071A54" w:rsidRPr="0024583B" w14:paraId="56C14DB5" w14:textId="77777777" w:rsidTr="00F01494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7893" w14:textId="316C6E44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随州市</w:t>
            </w:r>
          </w:p>
        </w:tc>
      </w:tr>
      <w:tr w:rsidR="00071A54" w:rsidRPr="00071A54" w14:paraId="04C89EC4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24AB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8CC4" w14:textId="56E915D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011D" w14:textId="46F6AD7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随州市乾泰化工科技股份有限公司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7B12" w14:textId="0068C2F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2A98" w14:textId="4E0B207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E6E1" w14:textId="1BE966A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随州市淅河镇化工工业园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3D2" w14:textId="0BF461D6" w:rsidR="0053047C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溶剂型油墨</w:t>
            </w:r>
            <w:r>
              <w:rPr>
                <w:rFonts w:hint="eastAsia"/>
                <w:color w:val="000000"/>
                <w:sz w:val="22"/>
                <w:szCs w:val="22"/>
              </w:rPr>
              <w:t>2800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53047C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53047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9D72187" w14:textId="395A11A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水性油墨</w:t>
            </w: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53047C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53047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FF13" w14:textId="0A9E1EB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5D3C" w14:textId="6F0DF1D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2024/8/8</w:t>
            </w:r>
          </w:p>
        </w:tc>
      </w:tr>
      <w:tr w:rsidR="00071A54" w:rsidRPr="0024583B" w14:paraId="492CBF00" w14:textId="77777777" w:rsidTr="00F01494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F228" w14:textId="52F9AF62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仙桃市</w:t>
            </w:r>
          </w:p>
        </w:tc>
      </w:tr>
      <w:tr w:rsidR="00071A54" w:rsidRPr="00071A54" w14:paraId="5040F5D8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821F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AC96" w14:textId="0503429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E1B6" w14:textId="691D3B3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湖北仙粼化工有限公司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009F" w14:textId="2174BF7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B71E" w14:textId="16E0F0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CE31" w14:textId="4E67C2B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仙桃市杜家台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2280" w14:textId="5F36B832" w:rsidR="008E3C1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10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D45D7B6" w14:textId="7AE164E6" w:rsidR="008E3C1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复混肥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10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36482C2" w14:textId="231BCC2F" w:rsidR="008E3C1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磷肥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20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FFE08FB" w14:textId="7EA16893" w:rsidR="008E3C1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乙醇胺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万吨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8E3C18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33C14E7" w14:textId="1D609A1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氟硅酸钠、亚硫酸氢钠</w:t>
            </w:r>
            <w:r w:rsidR="008E3C18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1000</w:t>
            </w:r>
            <w:r w:rsidR="008E3C18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吨</w:t>
            </w:r>
            <w:r w:rsidR="008E3C18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="008E3C18"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B95B" w14:textId="47E7353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D74A" w14:textId="0BF2878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</w:t>
            </w:r>
          </w:p>
        </w:tc>
      </w:tr>
      <w:tr w:rsidR="00071A54" w:rsidRPr="0024583B" w14:paraId="192D5BA8" w14:textId="77777777" w:rsidTr="00F01494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2655" w14:textId="3BD46C93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潜江市</w:t>
            </w:r>
          </w:p>
        </w:tc>
      </w:tr>
      <w:tr w:rsidR="00071A54" w:rsidRPr="00071A54" w14:paraId="1650376D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B170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15AA" w14:textId="7246377B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FDE3" w14:textId="0ACB6A0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潜江永安药业股份有限公司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D337" w14:textId="38AFBAF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D873" w14:textId="48A3FAC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63BB" w14:textId="55D7AF5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潜江经济开发区广泽大道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565E" w14:textId="77777777" w:rsidR="00CA37D5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牛磺酸</w:t>
            </w:r>
            <w:r>
              <w:rPr>
                <w:rFonts w:hint="eastAsia"/>
                <w:color w:val="000000"/>
                <w:sz w:val="22"/>
                <w:szCs w:val="22"/>
              </w:rPr>
              <w:t>58000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A743AEC" w14:textId="77777777" w:rsidR="00CA37D5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环氧乙烷</w:t>
            </w:r>
            <w:r>
              <w:rPr>
                <w:rFonts w:hint="eastAsia"/>
                <w:color w:val="000000"/>
                <w:sz w:val="22"/>
                <w:szCs w:val="22"/>
              </w:rPr>
              <w:t>40000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87F925E" w14:textId="77777777" w:rsidR="00CA37D5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乙二醇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8F8CACD" w14:textId="77777777" w:rsidR="00CA37D5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多乙二醇</w:t>
            </w:r>
            <w:r>
              <w:rPr>
                <w:rFonts w:hint="eastAsia"/>
                <w:color w:val="000000"/>
                <w:sz w:val="22"/>
                <w:szCs w:val="22"/>
              </w:rPr>
              <w:t>1000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1830031E" w14:textId="77777777" w:rsidR="00CA37D5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液氧</w:t>
            </w: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432E05E" w14:textId="1004835B" w:rsidR="00071A54" w:rsidRPr="00071A54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液氮</w:t>
            </w: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2B0D" w14:textId="70270D5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4E56" w14:textId="253792A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2024/9/18</w:t>
            </w:r>
          </w:p>
        </w:tc>
      </w:tr>
      <w:tr w:rsidR="007E49C9" w:rsidRPr="00071A54" w14:paraId="5D81203D" w14:textId="77777777" w:rsidTr="00B51543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AC6C" w14:textId="77777777" w:rsidR="007E49C9" w:rsidRPr="00071A54" w:rsidRDefault="007E49C9" w:rsidP="00B51543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720B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DC6C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湖北唐棕新材料有限公司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FF90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1977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E87C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潜江市江汉盐化工业园盐化路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B95B" w14:textId="77777777" w:rsidR="007E49C9" w:rsidRDefault="007E49C9" w:rsidP="00B51543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新型环保增塑剂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473CFDE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高端水处理剂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6291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2021/9/3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5C99" w14:textId="77777777" w:rsidR="007E49C9" w:rsidRPr="00071A54" w:rsidRDefault="007E49C9" w:rsidP="00B5154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2024/9/2</w:t>
            </w:r>
          </w:p>
        </w:tc>
      </w:tr>
      <w:tr w:rsidR="00071A54" w:rsidRPr="00071A54" w14:paraId="15DBE725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FF94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A656" w14:textId="6001040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F55A" w14:textId="22045CB5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湖北可赛化工有限公司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5BCF" w14:textId="1C654F4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CD12" w14:textId="759EB06D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0036" w14:textId="63E345C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潜江经济开发区湖滨路特一号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8483" w14:textId="5CA40549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邻甲苯胺</w:t>
            </w: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C644DCB" w14:textId="1B6BB62F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对甲苯胺</w:t>
            </w:r>
            <w:r>
              <w:rPr>
                <w:rFonts w:hint="eastAsia"/>
                <w:color w:val="000000"/>
                <w:sz w:val="22"/>
                <w:szCs w:val="22"/>
              </w:rPr>
              <w:t>6000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B8B4518" w14:textId="0E38FBCC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间甲苯胺</w:t>
            </w:r>
            <w:r>
              <w:rPr>
                <w:rFonts w:hint="eastAsia"/>
                <w:color w:val="000000"/>
                <w:sz w:val="22"/>
                <w:szCs w:val="22"/>
              </w:rPr>
              <w:t>3000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9D1F781" w14:textId="6A334CFC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折百烧碱</w:t>
            </w:r>
            <w:r>
              <w:rPr>
                <w:rFonts w:hint="eastAsia"/>
                <w:color w:val="000000"/>
                <w:sz w:val="22"/>
                <w:szCs w:val="22"/>
              </w:rPr>
              <w:t>50000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4175439" w14:textId="799BE9AE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液氯</w:t>
            </w:r>
            <w:r>
              <w:rPr>
                <w:rFonts w:hint="eastAsia"/>
                <w:color w:val="000000"/>
                <w:sz w:val="22"/>
                <w:szCs w:val="22"/>
              </w:rPr>
              <w:t>40000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A952382" w14:textId="6D60AB86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63300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5DBEBA9" w14:textId="30A12280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氢气</w:t>
            </w:r>
            <w:r>
              <w:rPr>
                <w:rFonts w:hint="eastAsia"/>
                <w:color w:val="000000"/>
                <w:sz w:val="22"/>
                <w:szCs w:val="22"/>
              </w:rPr>
              <w:t>1200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DB8911D" w14:textId="30B554DA" w:rsidR="004836F8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81070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0097EBD7" w14:textId="37850C8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二（三氯甲基）碳酸酯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10000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吨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50E0" w14:textId="22C493B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2021/7/11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7CF1" w14:textId="6A632A7E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2024/7/10</w:t>
            </w:r>
          </w:p>
        </w:tc>
      </w:tr>
      <w:tr w:rsidR="00071A54" w:rsidRPr="00071A54" w14:paraId="62D41FCE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7C32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5385" w14:textId="78F95E68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E87C" w14:textId="11A7C760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潜江宜生新材料有限公司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EB6" w14:textId="6C9870A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0B17" w14:textId="2F25F0F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2547" w14:textId="5D9AD062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潜江经济开发区盐化一路西特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D2C3" w14:textId="77777777" w:rsidR="00EF280A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甲基三甲氧基硅烷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5B57AE47" w14:textId="77777777" w:rsidR="00EF280A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一氯甲基三氯硅烷</w:t>
            </w:r>
            <w:r>
              <w:rPr>
                <w:rFonts w:hint="eastAsia"/>
                <w:color w:val="000000"/>
                <w:sz w:val="22"/>
                <w:szCs w:val="22"/>
              </w:rPr>
              <w:t>5036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5F2E692" w14:textId="77777777" w:rsidR="00EF280A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二氯甲基三氯硅烷</w:t>
            </w: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6DC350FF" w14:textId="77777777" w:rsidR="00EF280A" w:rsidRPr="00485F3F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pacing w:val="-4"/>
                <w:w w:val="95"/>
                <w:sz w:val="22"/>
                <w:szCs w:val="22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一氯甲基三乙氧基硅烷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2750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吨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  <w:p w14:paraId="2677C064" w14:textId="77777777" w:rsidR="00EF280A" w:rsidRPr="00485F3F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pacing w:val="-4"/>
                <w:w w:val="95"/>
                <w:sz w:val="22"/>
                <w:szCs w:val="22"/>
              </w:rPr>
            </w:pP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二氯甲基三乙氧基硅烷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1500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吨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/</w:t>
            </w:r>
            <w:r w:rsidRPr="00485F3F">
              <w:rPr>
                <w:rFonts w:hint="eastAsia"/>
                <w:color w:val="000000"/>
                <w:spacing w:val="-4"/>
                <w:w w:val="95"/>
                <w:sz w:val="22"/>
                <w:szCs w:val="22"/>
              </w:rPr>
              <w:t>年</w:t>
            </w:r>
          </w:p>
          <w:p w14:paraId="0740D8F8" w14:textId="77777777" w:rsidR="00EF280A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二乙胺基甲基三乙氧基硅烷</w:t>
            </w:r>
            <w:r>
              <w:rPr>
                <w:rFonts w:hint="eastAsia"/>
                <w:color w:val="000000"/>
                <w:sz w:val="22"/>
                <w:szCs w:val="22"/>
              </w:rPr>
              <w:t>2500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89C2E12" w14:textId="77777777" w:rsidR="00EF280A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万吨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B921046" w14:textId="1C7B1332" w:rsidR="00071A54" w:rsidRPr="00071A54" w:rsidRDefault="00071A54" w:rsidP="007E49C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</w:t>
            </w:r>
            <w:r>
              <w:rPr>
                <w:rFonts w:hint="eastAsia"/>
                <w:color w:val="000000"/>
                <w:sz w:val="22"/>
                <w:szCs w:val="22"/>
              </w:rPr>
              <w:t>30%</w:t>
            </w:r>
            <w:r>
              <w:rPr>
                <w:rFonts w:hint="eastAsia"/>
                <w:color w:val="000000"/>
                <w:sz w:val="22"/>
                <w:szCs w:val="22"/>
              </w:rPr>
              <w:t>盐酸</w:t>
            </w:r>
            <w:r>
              <w:rPr>
                <w:rFonts w:hint="eastAsia"/>
                <w:color w:val="000000"/>
                <w:sz w:val="22"/>
                <w:szCs w:val="22"/>
              </w:rPr>
              <w:t>18973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3475" w14:textId="04DF723C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3CFB" w14:textId="0B2E1EA6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2024/8/21</w:t>
            </w:r>
          </w:p>
        </w:tc>
      </w:tr>
      <w:tr w:rsidR="00071A54" w:rsidRPr="0024583B" w14:paraId="02E3C546" w14:textId="77777777" w:rsidTr="007E49C9">
        <w:trPr>
          <w:trHeight w:val="510"/>
          <w:jc w:val="center"/>
        </w:trPr>
        <w:tc>
          <w:tcPr>
            <w:tcW w:w="1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0AA8" w14:textId="49E08B87" w:rsidR="00071A54" w:rsidRPr="0024583B" w:rsidRDefault="00071A54" w:rsidP="009940E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24583B">
              <w:rPr>
                <w:rFonts w:hint="eastAsia"/>
                <w:b/>
                <w:bCs/>
                <w:color w:val="000000"/>
                <w:sz w:val="22"/>
                <w:szCs w:val="22"/>
              </w:rPr>
              <w:t>天门市</w:t>
            </w:r>
          </w:p>
        </w:tc>
      </w:tr>
      <w:tr w:rsidR="00071A54" w:rsidRPr="00071A54" w14:paraId="504C95B4" w14:textId="77777777">
        <w:trPr>
          <w:cantSplit/>
          <w:trHeight w:val="90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0BA2" w14:textId="77777777" w:rsidR="00071A54" w:rsidRPr="00071A54" w:rsidRDefault="00071A54" w:rsidP="00071A54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31F9" w14:textId="035A7849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天门市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FB7F" w14:textId="40C541E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湖北石河医药科技有限公司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E909" w14:textId="6A7E8D17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危险化学品生产企业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FD6C" w14:textId="13F79874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FB83" w14:textId="1CA05F9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湖北省天门市侨乡街道开发区侯口办事处发展大道</w:t>
            </w: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35EF" w14:textId="47DF7005" w:rsidR="00EB2D6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2-</w:t>
            </w:r>
            <w:r>
              <w:rPr>
                <w:rFonts w:hint="eastAsia"/>
                <w:color w:val="000000"/>
                <w:sz w:val="22"/>
                <w:szCs w:val="22"/>
              </w:rPr>
              <w:t>氟丙烯酸甲酯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300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CDBDADA" w14:textId="0900F3DF" w:rsidR="00EB2D6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</w:t>
            </w:r>
            <w:r>
              <w:rPr>
                <w:rFonts w:hint="eastAsia"/>
                <w:color w:val="000000"/>
                <w:sz w:val="22"/>
                <w:szCs w:val="22"/>
              </w:rPr>
              <w:t>DMF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1600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3B19B96F" w14:textId="0328DA33" w:rsidR="00EB2D6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3-</w:t>
            </w:r>
            <w:r>
              <w:rPr>
                <w:rFonts w:hint="eastAsia"/>
                <w:color w:val="000000"/>
                <w:sz w:val="22"/>
                <w:szCs w:val="22"/>
              </w:rPr>
              <w:t>氨基丙稀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660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4DFF334E" w14:textId="71705C3F" w:rsidR="00EB2D6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二烯丙基胺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660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79C5D96E" w14:textId="4750268C" w:rsidR="00EB2D6E" w:rsidRDefault="00071A54" w:rsidP="00071A5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三烯丙基胺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280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  <w:p w14:paraId="26E4C448" w14:textId="0E8063DF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副产氯化钠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2200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吨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EB2D6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C304" w14:textId="09E469B1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2021/8/11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4786" w14:textId="1AB7605A" w:rsidR="00071A54" w:rsidRPr="00071A54" w:rsidRDefault="00071A54" w:rsidP="00071A5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2024/8/10</w:t>
            </w:r>
          </w:p>
        </w:tc>
      </w:tr>
    </w:tbl>
    <w:p w14:paraId="6F355606" w14:textId="531386EB" w:rsidR="00592473" w:rsidRDefault="00592473">
      <w:pPr>
        <w:rPr>
          <w:rFonts w:ascii="Times New Roman" w:hAnsi="Times New Roman"/>
          <w:kern w:val="0"/>
          <w:sz w:val="21"/>
          <w:szCs w:val="21"/>
        </w:rPr>
      </w:pPr>
    </w:p>
    <w:sectPr w:rsidR="00592473">
      <w:footerReference w:type="even" r:id="rId8"/>
      <w:footerReference w:type="default" r:id="rId9"/>
      <w:pgSz w:w="16838" w:h="11906" w:orient="landscape"/>
      <w:pgMar w:top="1474" w:right="1474" w:bottom="1474" w:left="1474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19F63" w14:textId="77777777" w:rsidR="00F333A4" w:rsidRDefault="00F333A4">
      <w:r>
        <w:separator/>
      </w:r>
    </w:p>
  </w:endnote>
  <w:endnote w:type="continuationSeparator" w:id="0">
    <w:p w14:paraId="08DCAA6F" w14:textId="77777777" w:rsidR="00F333A4" w:rsidRDefault="00F3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7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21CC66" w14:textId="77777777" w:rsidR="00592473" w:rsidRDefault="00000000">
        <w:pPr>
          <w:pStyle w:val="a5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62"/>
    </w:sdtPr>
    <w:sdtContent>
      <w:p w14:paraId="6A59C2BA" w14:textId="77777777" w:rsidR="00592473" w:rsidRDefault="00000000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8D385" w14:textId="77777777" w:rsidR="00F333A4" w:rsidRDefault="00F333A4">
      <w:r>
        <w:separator/>
      </w:r>
    </w:p>
  </w:footnote>
  <w:footnote w:type="continuationSeparator" w:id="0">
    <w:p w14:paraId="3E8FAB13" w14:textId="77777777" w:rsidR="00F333A4" w:rsidRDefault="00F3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A1A71"/>
    <w:multiLevelType w:val="hybridMultilevel"/>
    <w:tmpl w:val="10C23EBE"/>
    <w:lvl w:ilvl="0" w:tplc="4DA2CCC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3425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4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MmYxNWFkMWRmYzRmYTBlODNmNTVlYThhYTY1YzQifQ=="/>
  </w:docVars>
  <w:rsids>
    <w:rsidRoot w:val="612E6D2A"/>
    <w:rsid w:val="612E6D2A"/>
    <w:rsid w:val="87FE1D66"/>
    <w:rsid w:val="8A7FCDFB"/>
    <w:rsid w:val="92FBEEE6"/>
    <w:rsid w:val="973BAF07"/>
    <w:rsid w:val="AAE9B795"/>
    <w:rsid w:val="ABFBECFA"/>
    <w:rsid w:val="ADFF44F2"/>
    <w:rsid w:val="AF7F20CE"/>
    <w:rsid w:val="BAFD4226"/>
    <w:rsid w:val="BEBFFF55"/>
    <w:rsid w:val="CF6F7D15"/>
    <w:rsid w:val="CFD939CD"/>
    <w:rsid w:val="D975C8A8"/>
    <w:rsid w:val="DFFDE25C"/>
    <w:rsid w:val="E7DF2F34"/>
    <w:rsid w:val="EAFA59D8"/>
    <w:rsid w:val="EE773393"/>
    <w:rsid w:val="EEBB6AAF"/>
    <w:rsid w:val="EEEBFA83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  <w:rsid w:val="00012E77"/>
    <w:rsid w:val="00037514"/>
    <w:rsid w:val="00044A0C"/>
    <w:rsid w:val="00050438"/>
    <w:rsid w:val="000663EF"/>
    <w:rsid w:val="00071A54"/>
    <w:rsid w:val="00087C41"/>
    <w:rsid w:val="000902FD"/>
    <w:rsid w:val="000E508E"/>
    <w:rsid w:val="000E6614"/>
    <w:rsid w:val="00111075"/>
    <w:rsid w:val="00140065"/>
    <w:rsid w:val="00145CE2"/>
    <w:rsid w:val="00193584"/>
    <w:rsid w:val="001D282A"/>
    <w:rsid w:val="001E2EB8"/>
    <w:rsid w:val="00221F80"/>
    <w:rsid w:val="0024583B"/>
    <w:rsid w:val="00253847"/>
    <w:rsid w:val="0026227F"/>
    <w:rsid w:val="00330162"/>
    <w:rsid w:val="00354D62"/>
    <w:rsid w:val="0038136F"/>
    <w:rsid w:val="003A2801"/>
    <w:rsid w:val="003B6A4B"/>
    <w:rsid w:val="003C5C5F"/>
    <w:rsid w:val="00420576"/>
    <w:rsid w:val="00431110"/>
    <w:rsid w:val="004757A5"/>
    <w:rsid w:val="00476E7F"/>
    <w:rsid w:val="00481A9D"/>
    <w:rsid w:val="004836F8"/>
    <w:rsid w:val="00484B0E"/>
    <w:rsid w:val="00485F3F"/>
    <w:rsid w:val="00490317"/>
    <w:rsid w:val="004A169A"/>
    <w:rsid w:val="0053047C"/>
    <w:rsid w:val="00592473"/>
    <w:rsid w:val="005B17DC"/>
    <w:rsid w:val="005B472A"/>
    <w:rsid w:val="005D3DD6"/>
    <w:rsid w:val="00620559"/>
    <w:rsid w:val="006269E2"/>
    <w:rsid w:val="0063562B"/>
    <w:rsid w:val="0068124A"/>
    <w:rsid w:val="006C4949"/>
    <w:rsid w:val="00714B3B"/>
    <w:rsid w:val="007462C1"/>
    <w:rsid w:val="00796346"/>
    <w:rsid w:val="007B46CF"/>
    <w:rsid w:val="007E49C9"/>
    <w:rsid w:val="007F3396"/>
    <w:rsid w:val="00894F5F"/>
    <w:rsid w:val="008D1BAE"/>
    <w:rsid w:val="008E3C18"/>
    <w:rsid w:val="008F7990"/>
    <w:rsid w:val="008F7C2D"/>
    <w:rsid w:val="00926237"/>
    <w:rsid w:val="00933E92"/>
    <w:rsid w:val="00962638"/>
    <w:rsid w:val="009B5DFF"/>
    <w:rsid w:val="009C6B1A"/>
    <w:rsid w:val="009C74A1"/>
    <w:rsid w:val="009F284B"/>
    <w:rsid w:val="00A12211"/>
    <w:rsid w:val="00A154B3"/>
    <w:rsid w:val="00A73F5A"/>
    <w:rsid w:val="00AA6CB5"/>
    <w:rsid w:val="00AC1135"/>
    <w:rsid w:val="00AD0588"/>
    <w:rsid w:val="00AF2FC5"/>
    <w:rsid w:val="00B107B3"/>
    <w:rsid w:val="00B439D2"/>
    <w:rsid w:val="00B50460"/>
    <w:rsid w:val="00B53F1A"/>
    <w:rsid w:val="00B804E0"/>
    <w:rsid w:val="00BB535B"/>
    <w:rsid w:val="00BE1F2B"/>
    <w:rsid w:val="00BF67CE"/>
    <w:rsid w:val="00C177E1"/>
    <w:rsid w:val="00C74DC8"/>
    <w:rsid w:val="00C83982"/>
    <w:rsid w:val="00CA37D5"/>
    <w:rsid w:val="00CE075C"/>
    <w:rsid w:val="00D26EC6"/>
    <w:rsid w:val="00D4718F"/>
    <w:rsid w:val="00D624AD"/>
    <w:rsid w:val="00D92B48"/>
    <w:rsid w:val="00DA7809"/>
    <w:rsid w:val="00DA7A18"/>
    <w:rsid w:val="00DB5953"/>
    <w:rsid w:val="00DC4CB5"/>
    <w:rsid w:val="00DE7700"/>
    <w:rsid w:val="00DF0170"/>
    <w:rsid w:val="00E1066D"/>
    <w:rsid w:val="00EA11D0"/>
    <w:rsid w:val="00EB2D6E"/>
    <w:rsid w:val="00EC4AF4"/>
    <w:rsid w:val="00EF280A"/>
    <w:rsid w:val="00F01494"/>
    <w:rsid w:val="00F333A4"/>
    <w:rsid w:val="00F67E65"/>
    <w:rsid w:val="00F8074B"/>
    <w:rsid w:val="00FA4B82"/>
    <w:rsid w:val="00FC3035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AFE9F5"/>
    <w:rsid w:val="7FDF7242"/>
    <w:rsid w:val="7FE7BB11"/>
    <w:rsid w:val="7FEB6FC5"/>
    <w:rsid w:val="7FEFFDF9"/>
    <w:rsid w:val="7FFB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D715B9"/>
  <w15:docId w15:val="{50410284-6786-4CC5-8EB1-B087907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rFonts w:ascii="Calibri" w:eastAsia="仿宋_GB2312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071A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956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霜之哀伤1233</dc:creator>
  <cp:lastModifiedBy>敏 严</cp:lastModifiedBy>
  <cp:revision>96</cp:revision>
  <cp:lastPrinted>2023-07-08T07:12:00Z</cp:lastPrinted>
  <dcterms:created xsi:type="dcterms:W3CDTF">2021-10-14T06:34:00Z</dcterms:created>
  <dcterms:modified xsi:type="dcterms:W3CDTF">2024-04-08T04:02:00Z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